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7053D" w14:textId="4CF81C05" w:rsidR="006E09A5" w:rsidRPr="008528C5" w:rsidRDefault="006E09A5" w:rsidP="006E09A5">
      <w:pPr>
        <w:pStyle w:val="Zkladntext"/>
        <w:widowControl/>
        <w:spacing w:line="276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t xml:space="preserve">Pokyny ku autorizačnej knihe pre </w:t>
      </w:r>
      <w:r w:rsidR="00C74F62">
        <w:rPr>
          <w:rFonts w:ascii="Times New Roman" w:hAnsi="Times New Roman"/>
          <w:b/>
          <w:sz w:val="24"/>
          <w:szCs w:val="24"/>
          <w:lang w:val="sk-SK"/>
        </w:rPr>
        <w:t>spoločnosť</w:t>
      </w:r>
      <w:r w:rsidR="00246324">
        <w:rPr>
          <w:rFonts w:ascii="Times New Roman" w:hAnsi="Times New Roman"/>
          <w:b/>
          <w:sz w:val="24"/>
          <w:szCs w:val="24"/>
          <w:lang w:val="sk-SK"/>
        </w:rPr>
        <w:t xml:space="preserve"> od 1.1.2025</w:t>
      </w:r>
    </w:p>
    <w:p w14:paraId="5C30B526" w14:textId="77777777" w:rsidR="006E09A5" w:rsidRPr="008528C5" w:rsidRDefault="006E09A5" w:rsidP="006E09A5">
      <w:pPr>
        <w:pStyle w:val="Zkladntext"/>
        <w:widowControl/>
        <w:spacing w:line="276" w:lineRule="auto"/>
        <w:jc w:val="center"/>
        <w:rPr>
          <w:rFonts w:ascii="Times New Roman" w:hAnsi="Times New Roman"/>
          <w:bCs/>
          <w:sz w:val="24"/>
          <w:szCs w:val="24"/>
          <w:lang w:val="sk-SK"/>
        </w:rPr>
      </w:pPr>
    </w:p>
    <w:p w14:paraId="53A2514A" w14:textId="77777777" w:rsidR="006E09A5" w:rsidRPr="008528C5" w:rsidRDefault="006E09A5" w:rsidP="006E09A5">
      <w:pPr>
        <w:pStyle w:val="Zkladntext"/>
        <w:widowControl/>
        <w:numPr>
          <w:ilvl w:val="0"/>
          <w:numId w:val="2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u w:val="single"/>
          <w:lang w:val="sk-SK"/>
        </w:rPr>
        <w:t>ak ide o Vašu prvú autorizačnú knihu:</w:t>
      </w:r>
    </w:p>
    <w:p w14:paraId="15155F99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sz w:val="24"/>
          <w:szCs w:val="24"/>
          <w:lang w:val="sk-SK"/>
        </w:rPr>
        <w:t>vypísať objednávku (viď nižšie č.1),</w:t>
      </w:r>
    </w:p>
    <w:p w14:paraId="700130A5" w14:textId="24A2FC61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before="120"/>
        <w:rPr>
          <w:rFonts w:ascii="Times New Roman" w:hAnsi="Times New Roman"/>
          <w:b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sz w:val="24"/>
          <w:szCs w:val="24"/>
          <w:lang w:val="sk-SK"/>
        </w:rPr>
        <w:t xml:space="preserve">zaplatiť poplatok za vydanie autorizačnej knihy pre </w:t>
      </w:r>
      <w:r w:rsidR="00C74F62">
        <w:rPr>
          <w:rFonts w:ascii="Times New Roman" w:hAnsi="Times New Roman"/>
          <w:bCs/>
          <w:sz w:val="24"/>
          <w:szCs w:val="24"/>
          <w:lang w:val="sk-SK"/>
        </w:rPr>
        <w:t>spoločnosť</w:t>
      </w:r>
    </w:p>
    <w:p w14:paraId="78B40F64" w14:textId="77777777" w:rsidR="006E09A5" w:rsidRDefault="006E09A5" w:rsidP="006E09A5">
      <w:pPr>
        <w:pStyle w:val="Zkladntext"/>
        <w:widowControl/>
        <w:spacing w:before="120"/>
        <w:ind w:left="1068"/>
        <w:rPr>
          <w:rFonts w:ascii="Times New Roman" w:hAnsi="Times New Roman"/>
          <w:bCs/>
          <w:i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i/>
          <w:iCs/>
          <w:sz w:val="24"/>
          <w:szCs w:val="24"/>
          <w:lang w:val="sk-SK"/>
        </w:rPr>
        <w:t>Prevodný príkaz na úhradu: (v prípade, že advokát žiada doručiť knihu poštou, je potrebné uhradiť aj poštovné). V prípade osobného odberu v kancelárii komory (v Bratislave alebo v Košiciach) sa poštovné nehradí.</w:t>
      </w:r>
    </w:p>
    <w:p w14:paraId="2EBF6D6F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Číslo účtu 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  </w:t>
      </w:r>
      <w:r>
        <w:rPr>
          <w:rFonts w:ascii="Times New Roman" w:hAnsi="Times New Roman"/>
          <w:bCs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ab/>
        <w:t>64535012/0200</w:t>
      </w:r>
    </w:p>
    <w:p w14:paraId="00D609C7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IBAN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SK38 0200 0000 0000 64535012</w:t>
      </w:r>
    </w:p>
    <w:p w14:paraId="2E41D197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BIC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SUBASKBX</w:t>
      </w:r>
    </w:p>
    <w:p w14:paraId="2E124D79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Variabilný symbol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registračné číslo advokáta</w:t>
      </w:r>
    </w:p>
    <w:p w14:paraId="0F32E21B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Špecifický symbol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649030</w:t>
      </w:r>
    </w:p>
    <w:p w14:paraId="2E18D80D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tbl>
      <w:tblPr>
        <w:tblW w:w="8221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9"/>
        <w:gridCol w:w="2933"/>
        <w:gridCol w:w="3229"/>
      </w:tblGrid>
      <w:tr w:rsidR="006E09A5" w:rsidRPr="008528C5" w14:paraId="7A4C30AB" w14:textId="77777777" w:rsidTr="00EA3930">
        <w:trPr>
          <w:trHeight w:val="437"/>
        </w:trPr>
        <w:tc>
          <w:tcPr>
            <w:tcW w:w="2059" w:type="dxa"/>
            <w:shd w:val="clear" w:color="auto" w:fill="auto"/>
          </w:tcPr>
          <w:p w14:paraId="0A252954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Počet kusov: </w:t>
            </w:r>
          </w:p>
        </w:tc>
        <w:tc>
          <w:tcPr>
            <w:tcW w:w="2933" w:type="dxa"/>
            <w:shd w:val="clear" w:color="auto" w:fill="auto"/>
          </w:tcPr>
          <w:p w14:paraId="4EAF38FE" w14:textId="77777777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1 ks</w:t>
            </w:r>
          </w:p>
        </w:tc>
        <w:tc>
          <w:tcPr>
            <w:tcW w:w="3229" w:type="dxa"/>
            <w:shd w:val="clear" w:color="auto" w:fill="auto"/>
          </w:tcPr>
          <w:p w14:paraId="332A56AE" w14:textId="77777777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2 ks</w:t>
            </w:r>
          </w:p>
        </w:tc>
      </w:tr>
      <w:tr w:rsidR="006E09A5" w:rsidRPr="008528C5" w14:paraId="1D5B31E1" w14:textId="77777777" w:rsidTr="00EA3930">
        <w:trPr>
          <w:trHeight w:val="437"/>
        </w:trPr>
        <w:tc>
          <w:tcPr>
            <w:tcW w:w="2059" w:type="dxa"/>
            <w:shd w:val="clear" w:color="auto" w:fill="auto"/>
          </w:tcPr>
          <w:p w14:paraId="57F3F9B2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výška náhrady:</w:t>
            </w:r>
          </w:p>
        </w:tc>
        <w:tc>
          <w:tcPr>
            <w:tcW w:w="2933" w:type="dxa"/>
            <w:shd w:val="clear" w:color="auto" w:fill="auto"/>
          </w:tcPr>
          <w:p w14:paraId="45BEF8F5" w14:textId="61AA91FA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1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8</w:t>
            </w:r>
            <w:r w:rsidR="00E20F4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,20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€ + poštovné</w:t>
            </w:r>
          </w:p>
        </w:tc>
        <w:tc>
          <w:tcPr>
            <w:tcW w:w="3229" w:type="dxa"/>
            <w:shd w:val="clear" w:color="auto" w:fill="auto"/>
          </w:tcPr>
          <w:p w14:paraId="4A6199EF" w14:textId="65E9FF0C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36</w:t>
            </w:r>
            <w:r w:rsidR="00E20F4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,40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€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+ poštovné</w:t>
            </w:r>
          </w:p>
        </w:tc>
      </w:tr>
      <w:tr w:rsidR="006E09A5" w:rsidRPr="008528C5" w14:paraId="4515E297" w14:textId="77777777" w:rsidTr="00EA3930">
        <w:trPr>
          <w:trHeight w:val="423"/>
        </w:trPr>
        <w:tc>
          <w:tcPr>
            <w:tcW w:w="2059" w:type="dxa"/>
            <w:shd w:val="clear" w:color="auto" w:fill="auto"/>
          </w:tcPr>
          <w:p w14:paraId="4E95463A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poštovné</w:t>
            </w:r>
          </w:p>
        </w:tc>
        <w:tc>
          <w:tcPr>
            <w:tcW w:w="2933" w:type="dxa"/>
            <w:shd w:val="clear" w:color="auto" w:fill="auto"/>
          </w:tcPr>
          <w:p w14:paraId="4FB3EF78" w14:textId="171DFA6B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3,</w:t>
            </w:r>
            <w:r w:rsidR="004F5313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5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0 €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(oslobodené od DPH)</w:t>
            </w:r>
          </w:p>
        </w:tc>
        <w:tc>
          <w:tcPr>
            <w:tcW w:w="3229" w:type="dxa"/>
            <w:shd w:val="clear" w:color="auto" w:fill="auto"/>
          </w:tcPr>
          <w:p w14:paraId="44F6A49D" w14:textId="1D7FA95E" w:rsidR="006E09A5" w:rsidRPr="008528C5" w:rsidRDefault="00E43887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3,50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€</w:t>
            </w:r>
            <w:r w:rsidR="006E09A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(oslobodené od DPH)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</w:t>
            </w:r>
          </w:p>
        </w:tc>
      </w:tr>
      <w:tr w:rsidR="006E09A5" w:rsidRPr="008528C5" w14:paraId="177CF369" w14:textId="77777777" w:rsidTr="00EA3930">
        <w:trPr>
          <w:trHeight w:val="437"/>
        </w:trPr>
        <w:tc>
          <w:tcPr>
            <w:tcW w:w="2059" w:type="dxa"/>
            <w:shd w:val="clear" w:color="auto" w:fill="auto"/>
          </w:tcPr>
          <w:p w14:paraId="73A2A699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SPOLU: </w:t>
            </w:r>
          </w:p>
        </w:tc>
        <w:tc>
          <w:tcPr>
            <w:tcW w:w="2933" w:type="dxa"/>
            <w:shd w:val="clear" w:color="auto" w:fill="auto"/>
          </w:tcPr>
          <w:p w14:paraId="41DE436D" w14:textId="09200064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6E09A5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21,</w:t>
            </w:r>
            <w:r w:rsidR="004F5313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7</w:t>
            </w:r>
            <w:r w:rsidRPr="006E09A5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0 €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vrátane DPH</w:t>
            </w:r>
          </w:p>
        </w:tc>
        <w:tc>
          <w:tcPr>
            <w:tcW w:w="3229" w:type="dxa"/>
            <w:shd w:val="clear" w:color="auto" w:fill="auto"/>
          </w:tcPr>
          <w:p w14:paraId="06CD9294" w14:textId="6BEDD89E" w:rsidR="006E09A5" w:rsidRPr="008528C5" w:rsidRDefault="00E43887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39,9</w:t>
            </w:r>
            <w:r w:rsidR="006E09A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0</w:t>
            </w:r>
            <w:r w:rsidR="006E09A5"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 €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vrátane DPH</w:t>
            </w:r>
          </w:p>
        </w:tc>
      </w:tr>
    </w:tbl>
    <w:p w14:paraId="2F92CD1A" w14:textId="77777777" w:rsidR="006E09A5" w:rsidRPr="008528C5" w:rsidRDefault="006E09A5" w:rsidP="006E09A5">
      <w:pPr>
        <w:tabs>
          <w:tab w:val="left" w:pos="2316"/>
        </w:tabs>
        <w:ind w:left="1068"/>
      </w:pPr>
    </w:p>
    <w:p w14:paraId="2DD31CA3" w14:textId="77777777" w:rsidR="006E09A5" w:rsidRPr="008528C5" w:rsidRDefault="006E09A5" w:rsidP="006E09A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16FE69EA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advokát, ktorý žiada o vydanie prvej knihy o autorizácii je povinný k objednávke doložiť notárom overený podpis (osvedčenie o pravosti podpisu, viď nižšie č.2) </w:t>
      </w:r>
    </w:p>
    <w:p w14:paraId="39320189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i/>
          <w:sz w:val="24"/>
          <w:szCs w:val="24"/>
          <w:lang w:val="sk-SK"/>
        </w:rPr>
      </w:pPr>
    </w:p>
    <w:p w14:paraId="4E71C234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objednávku, potvrdenie o úhrade a notárom overený podpis – naskenovať a poslať na email</w:t>
      </w:r>
      <w:r>
        <w:rPr>
          <w:rFonts w:ascii="Times New Roman" w:hAnsi="Times New Roman"/>
          <w:iCs/>
          <w:sz w:val="24"/>
          <w:szCs w:val="24"/>
          <w:lang w:val="sk-SK"/>
        </w:rPr>
        <w:t>ovú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 adresu kontaktných osôb. Pri objednávke o vydanie prvej knihy o autorizácii je potrebné </w:t>
      </w:r>
      <w:r>
        <w:rPr>
          <w:rFonts w:ascii="Times New Roman" w:hAnsi="Times New Roman"/>
          <w:iCs/>
          <w:sz w:val="24"/>
          <w:szCs w:val="24"/>
          <w:lang w:val="sk-SK"/>
        </w:rPr>
        <w:t xml:space="preserve">fyzicky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doniesť/ poslať (osobný odber alebo zaslanie poštou) originál notárom overený podpis, na adresu kontaktných osôb SAK</w:t>
      </w:r>
      <w:r>
        <w:rPr>
          <w:rFonts w:ascii="Times New Roman" w:hAnsi="Times New Roman"/>
          <w:iCs/>
          <w:sz w:val="24"/>
          <w:szCs w:val="24"/>
          <w:lang w:val="sk-SK"/>
        </w:rPr>
        <w:t>.</w:t>
      </w:r>
    </w:p>
    <w:p w14:paraId="7D343222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56743C1C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before="120"/>
        <w:rPr>
          <w:rFonts w:ascii="Times New Roman" w:hAnsi="Times New Roman"/>
          <w:iCs/>
          <w:sz w:val="24"/>
          <w:szCs w:val="24"/>
          <w:u w:val="single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u w:val="single"/>
          <w:lang w:val="sk-SK"/>
        </w:rPr>
        <w:t>Kontaktná osoba za kanceláriu SAK</w:t>
      </w:r>
    </w:p>
    <w:p w14:paraId="4432DE74" w14:textId="77777777" w:rsidR="006E09A5" w:rsidRPr="008528C5" w:rsidRDefault="006E09A5" w:rsidP="006E09A5">
      <w:pPr>
        <w:pStyle w:val="Zkladntext"/>
        <w:widowControl/>
        <w:spacing w:before="120"/>
        <w:ind w:left="708" w:firstLine="360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Bratislava: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 Lucia </w:t>
      </w:r>
      <w:proofErr w:type="spellStart"/>
      <w:r w:rsidRPr="008528C5">
        <w:rPr>
          <w:rFonts w:ascii="Times New Roman" w:hAnsi="Times New Roman"/>
          <w:iCs/>
          <w:sz w:val="24"/>
          <w:szCs w:val="24"/>
          <w:lang w:val="sk-SK"/>
        </w:rPr>
        <w:t>Chmelíčková</w:t>
      </w:r>
      <w:proofErr w:type="spellEnd"/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Kolárska 4, 813 42 Bratislava </w:t>
      </w:r>
      <w:hyperlink r:id="rId5" w:history="1">
        <w:r w:rsidRPr="008528C5">
          <w:rPr>
            <w:rStyle w:val="Hypertextovprepojenie"/>
            <w:rFonts w:ascii="Times New Roman" w:eastAsiaTheme="majorEastAsia" w:hAnsi="Times New Roman"/>
            <w:iCs/>
            <w:sz w:val="24"/>
            <w:szCs w:val="24"/>
            <w:lang w:val="sk-SK"/>
          </w:rPr>
          <w:t>podatelna@sak.sk</w:t>
        </w:r>
      </w:hyperlink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</w:t>
      </w:r>
    </w:p>
    <w:p w14:paraId="6E8CF1A3" w14:textId="77777777" w:rsidR="006E09A5" w:rsidRPr="008528C5" w:rsidRDefault="006E09A5" w:rsidP="006E09A5">
      <w:pPr>
        <w:pStyle w:val="Zkladntext"/>
        <w:widowControl/>
        <w:spacing w:before="120"/>
        <w:ind w:left="708" w:firstLine="426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02/ 204 227 14</w:t>
      </w:r>
    </w:p>
    <w:p w14:paraId="301EF0D4" w14:textId="77777777" w:rsidR="006E09A5" w:rsidRDefault="006E09A5" w:rsidP="006E09A5">
      <w:pPr>
        <w:pStyle w:val="Zkladntext"/>
        <w:widowControl/>
        <w:spacing w:before="120"/>
        <w:ind w:left="426" w:firstLine="708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Košice:</w:t>
      </w:r>
      <w:r>
        <w:rPr>
          <w:rFonts w:ascii="Times New Roman" w:hAnsi="Times New Roman"/>
          <w:iCs/>
          <w:sz w:val="24"/>
          <w:szCs w:val="24"/>
          <w:lang w:val="sk-SK"/>
        </w:rPr>
        <w:t xml:space="preserve">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Mgr. Alica Turanová, </w:t>
      </w:r>
      <w:hyperlink r:id="rId6" w:history="1">
        <w:r w:rsidRPr="008528C5">
          <w:rPr>
            <w:rStyle w:val="Hypertextovprepojenie"/>
            <w:rFonts w:ascii="Times New Roman" w:eastAsiaTheme="majorEastAsia" w:hAnsi="Times New Roman"/>
            <w:iCs/>
            <w:sz w:val="24"/>
            <w:szCs w:val="24"/>
            <w:lang w:val="sk-SK"/>
          </w:rPr>
          <w:t>turanova@sak.sk</w:t>
        </w:r>
      </w:hyperlink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Františkánska 5, 040 01 Košice, </w:t>
      </w:r>
    </w:p>
    <w:p w14:paraId="2E09BD2C" w14:textId="77777777" w:rsidR="006E09A5" w:rsidRPr="008528C5" w:rsidRDefault="006E09A5" w:rsidP="006E09A5">
      <w:pPr>
        <w:pStyle w:val="Zkladntext"/>
        <w:widowControl/>
        <w:spacing w:before="120"/>
        <w:ind w:left="1134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091</w:t>
      </w:r>
      <w:r>
        <w:rPr>
          <w:rFonts w:ascii="Times New Roman" w:hAnsi="Times New Roman"/>
          <w:iCs/>
          <w:sz w:val="24"/>
          <w:szCs w:val="24"/>
          <w:lang w:val="sk-SK"/>
        </w:rPr>
        <w:t xml:space="preserve">1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179 325 alebo 055/ 310 21 17</w:t>
      </w:r>
    </w:p>
    <w:p w14:paraId="46AB17C0" w14:textId="77777777" w:rsidR="006E09A5" w:rsidRDefault="006E09A5" w:rsidP="006E09A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2CBB07A1" w14:textId="77777777" w:rsidR="006E09A5" w:rsidRPr="008528C5" w:rsidRDefault="006E09A5" w:rsidP="006E09A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1E206E07" w14:textId="77777777" w:rsidR="006E09A5" w:rsidRPr="008528C5" w:rsidRDefault="006E09A5" w:rsidP="006E09A5">
      <w:pPr>
        <w:pStyle w:val="Zkladntext"/>
        <w:widowControl/>
        <w:numPr>
          <w:ilvl w:val="0"/>
          <w:numId w:val="2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>
        <w:rPr>
          <w:rFonts w:ascii="Times New Roman" w:hAnsi="Times New Roman"/>
          <w:b/>
          <w:sz w:val="24"/>
          <w:szCs w:val="24"/>
          <w:u w:val="single"/>
          <w:lang w:val="sk-SK"/>
        </w:rPr>
        <w:t>a</w:t>
      </w:r>
      <w:r w:rsidRPr="008528C5">
        <w:rPr>
          <w:rFonts w:ascii="Times New Roman" w:hAnsi="Times New Roman"/>
          <w:b/>
          <w:sz w:val="24"/>
          <w:szCs w:val="24"/>
          <w:u w:val="single"/>
          <w:lang w:val="sk-SK"/>
        </w:rPr>
        <w:t>k ide o Vašu druhú a ďalšiu autorizačnú knihu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:</w:t>
      </w:r>
    </w:p>
    <w:p w14:paraId="5D29C168" w14:textId="77777777" w:rsidR="006E09A5" w:rsidRPr="004C16A0" w:rsidRDefault="006E09A5" w:rsidP="006E09A5">
      <w:pPr>
        <w:pStyle w:val="Zkladntext"/>
        <w:widowControl/>
        <w:numPr>
          <w:ilvl w:val="0"/>
          <w:numId w:val="3"/>
        </w:numPr>
        <w:spacing w:line="276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Cs/>
          <w:sz w:val="24"/>
          <w:szCs w:val="24"/>
          <w:lang w:val="sk-SK"/>
        </w:rPr>
        <w:t>p</w:t>
      </w:r>
      <w:r w:rsidRPr="004C16A0">
        <w:rPr>
          <w:rFonts w:ascii="Times New Roman" w:hAnsi="Times New Roman"/>
          <w:bCs/>
          <w:sz w:val="24"/>
          <w:szCs w:val="24"/>
          <w:lang w:val="sk-SK"/>
        </w:rPr>
        <w:t xml:space="preserve">ostup je </w:t>
      </w:r>
      <w:r>
        <w:rPr>
          <w:rFonts w:ascii="Times New Roman" w:hAnsi="Times New Roman"/>
          <w:bCs/>
          <w:sz w:val="24"/>
          <w:szCs w:val="24"/>
          <w:lang w:val="sk-SK"/>
        </w:rPr>
        <w:t>rovnaký, ale</w:t>
      </w:r>
      <w:r w:rsidRPr="004C16A0">
        <w:rPr>
          <w:rFonts w:ascii="Times New Roman" w:hAnsi="Times New Roman"/>
          <w:bCs/>
          <w:sz w:val="24"/>
          <w:szCs w:val="24"/>
          <w:lang w:val="sk-SK"/>
        </w:rPr>
        <w:t xml:space="preserve"> povinnosť 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- </w:t>
      </w:r>
      <w:r w:rsidRPr="004C16A0">
        <w:rPr>
          <w:rFonts w:ascii="Times New Roman" w:hAnsi="Times New Roman"/>
          <w:bCs/>
          <w:sz w:val="24"/>
          <w:szCs w:val="24"/>
          <w:u w:val="single"/>
          <w:lang w:val="sk-SK"/>
        </w:rPr>
        <w:t>notárom overený podpis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 – opomeniete. </w:t>
      </w:r>
    </w:p>
    <w:p w14:paraId="25ED9BD5" w14:textId="77777777" w:rsidR="006E09A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2780072F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lastRenderedPageBreak/>
        <w:t>Č.1</w:t>
      </w:r>
    </w:p>
    <w:p w14:paraId="75A05084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223DCBDF" w14:textId="77777777" w:rsidR="006E09A5" w:rsidRPr="008528C5" w:rsidRDefault="006E09A5" w:rsidP="006E09A5">
      <w:pPr>
        <w:pStyle w:val="Zkladntext"/>
        <w:widowControl/>
        <w:spacing w:line="276" w:lineRule="auto"/>
        <w:ind w:left="2124" w:firstLine="708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t>Objednávka knihy o autorizácii</w:t>
      </w:r>
    </w:p>
    <w:p w14:paraId="37C2DD7D" w14:textId="758EB7D8" w:rsidR="006E09A5" w:rsidRPr="008528C5" w:rsidRDefault="006E09A5" w:rsidP="006E09A5">
      <w:pPr>
        <w:pStyle w:val="Zkladntext"/>
        <w:widowControl/>
        <w:spacing w:line="276" w:lineRule="auto"/>
        <w:jc w:val="center"/>
        <w:rPr>
          <w:rFonts w:ascii="Times New Roman" w:hAnsi="Times New Roman"/>
          <w:i/>
          <w:sz w:val="24"/>
          <w:szCs w:val="24"/>
          <w:lang w:val="sk-SK"/>
        </w:rPr>
      </w:pPr>
      <w:r>
        <w:rPr>
          <w:rFonts w:ascii="Times New Roman" w:hAnsi="Times New Roman"/>
          <w:b/>
          <w:i/>
          <w:sz w:val="24"/>
          <w:szCs w:val="24"/>
          <w:lang w:val="sk-SK"/>
        </w:rPr>
        <w:t>pre spoločnosť</w:t>
      </w:r>
    </w:p>
    <w:p w14:paraId="49B7D615" w14:textId="77777777" w:rsidR="006E09A5" w:rsidRPr="008528C5" w:rsidRDefault="006E09A5" w:rsidP="006E09A5">
      <w:pPr>
        <w:pStyle w:val="Zkladntext"/>
        <w:widowControl/>
        <w:spacing w:line="276" w:lineRule="auto"/>
        <w:rPr>
          <w:rFonts w:ascii="Times New Roman" w:hAnsi="Times New Roman"/>
          <w:i/>
          <w:sz w:val="24"/>
          <w:szCs w:val="24"/>
          <w:lang w:val="sk-SK"/>
        </w:rPr>
      </w:pPr>
    </w:p>
    <w:tbl>
      <w:tblPr>
        <w:tblW w:w="1375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60"/>
        <w:gridCol w:w="1221"/>
        <w:gridCol w:w="1069"/>
        <w:gridCol w:w="903"/>
        <w:gridCol w:w="904"/>
      </w:tblGrid>
      <w:tr w:rsidR="006E09A5" w:rsidRPr="008528C5" w14:paraId="140C370B" w14:textId="77777777" w:rsidTr="00EA3930">
        <w:trPr>
          <w:trHeight w:val="420"/>
        </w:trPr>
        <w:tc>
          <w:tcPr>
            <w:tcW w:w="1375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9CBD05" w14:textId="77777777" w:rsidR="006E09A5" w:rsidRPr="008528C5" w:rsidRDefault="006E09A5" w:rsidP="00EA3930">
            <w:pPr>
              <w:jc w:val="center"/>
              <w:rPr>
                <w:b/>
                <w:bCs/>
              </w:rPr>
            </w:pPr>
          </w:p>
        </w:tc>
      </w:tr>
      <w:tr w:rsidR="006E09A5" w:rsidRPr="008528C5" w14:paraId="52C5EBA9" w14:textId="77777777" w:rsidTr="00EA3930">
        <w:trPr>
          <w:trHeight w:val="312"/>
        </w:trPr>
        <w:tc>
          <w:tcPr>
            <w:tcW w:w="119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A86CC0" w14:textId="77777777" w:rsidR="006E09A5" w:rsidRPr="008528C5" w:rsidRDefault="006E09A5" w:rsidP="00EA3930">
            <w:pPr>
              <w:jc w:val="center"/>
              <w:rPr>
                <w:b/>
                <w:bCs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0CDBA" w14:textId="77777777" w:rsidR="006E09A5" w:rsidRPr="008528C5" w:rsidRDefault="006E09A5" w:rsidP="00EA3930">
            <w:pPr>
              <w:jc w:val="center"/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13974" w14:textId="77777777" w:rsidR="006E09A5" w:rsidRPr="008528C5" w:rsidRDefault="006E09A5" w:rsidP="00EA3930"/>
        </w:tc>
      </w:tr>
      <w:tr w:rsidR="006E09A5" w:rsidRPr="008528C5" w14:paraId="3B314DEB" w14:textId="77777777" w:rsidTr="00EA3930">
        <w:trPr>
          <w:trHeight w:val="300"/>
        </w:trPr>
        <w:tc>
          <w:tcPr>
            <w:tcW w:w="9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395"/>
              <w:gridCol w:w="6115"/>
            </w:tblGrid>
            <w:tr w:rsidR="006E09A5" w:rsidRPr="008528C5" w14:paraId="1105CA1C" w14:textId="77777777" w:rsidTr="00C74F62">
              <w:trPr>
                <w:trHeight w:val="510"/>
              </w:trPr>
              <w:tc>
                <w:tcPr>
                  <w:tcW w:w="1785" w:type="pct"/>
                  <w:shd w:val="clear" w:color="auto" w:fill="auto"/>
                </w:tcPr>
                <w:p w14:paraId="0DEE880A" w14:textId="25A7FAC4" w:rsidR="006E09A5" w:rsidRPr="008528C5" w:rsidRDefault="006E09A5" w:rsidP="00EA3930">
                  <w:pPr>
                    <w:rPr>
                      <w:b/>
                    </w:rPr>
                  </w:pPr>
                  <w:r>
                    <w:rPr>
                      <w:b/>
                    </w:rPr>
                    <w:t>Obchodné meno:</w:t>
                  </w:r>
                </w:p>
              </w:tc>
              <w:tc>
                <w:tcPr>
                  <w:tcW w:w="3215" w:type="pct"/>
                  <w:shd w:val="clear" w:color="auto" w:fill="auto"/>
                </w:tcPr>
                <w:p w14:paraId="6E345302" w14:textId="77777777" w:rsidR="00C74F62" w:rsidRDefault="00C74F62" w:rsidP="00EA3930"/>
                <w:p w14:paraId="7C954F9F" w14:textId="77777777" w:rsidR="00C74F62" w:rsidRDefault="00C74F62" w:rsidP="00EA3930"/>
                <w:p w14:paraId="12E5B2B7" w14:textId="77777777" w:rsidR="00C74F62" w:rsidRPr="008528C5" w:rsidRDefault="00C74F62" w:rsidP="00EA3930"/>
              </w:tc>
            </w:tr>
            <w:tr w:rsidR="00C74F62" w:rsidRPr="008528C5" w14:paraId="5F03C7DD" w14:textId="77777777" w:rsidTr="00C74F62">
              <w:trPr>
                <w:trHeight w:val="510"/>
              </w:trPr>
              <w:tc>
                <w:tcPr>
                  <w:tcW w:w="1785" w:type="pct"/>
                  <w:shd w:val="clear" w:color="auto" w:fill="auto"/>
                </w:tcPr>
                <w:p w14:paraId="24491B56" w14:textId="12F2B8EF" w:rsidR="00C74F62" w:rsidRDefault="00C74F62" w:rsidP="00EA3930">
                  <w:pPr>
                    <w:rPr>
                      <w:b/>
                    </w:rPr>
                  </w:pPr>
                  <w:r>
                    <w:rPr>
                      <w:b/>
                    </w:rPr>
                    <w:t>Sídlo advokátskej kancelárie:</w:t>
                  </w:r>
                </w:p>
              </w:tc>
              <w:tc>
                <w:tcPr>
                  <w:tcW w:w="3215" w:type="pct"/>
                  <w:shd w:val="clear" w:color="auto" w:fill="auto"/>
                </w:tcPr>
                <w:p w14:paraId="6978C5D2" w14:textId="77777777" w:rsidR="00C74F62" w:rsidRDefault="00C74F62" w:rsidP="00EA3930"/>
                <w:p w14:paraId="074FA47A" w14:textId="77777777" w:rsidR="00C74F62" w:rsidRDefault="00C74F62" w:rsidP="00EA3930"/>
                <w:p w14:paraId="23AA802B" w14:textId="77777777" w:rsidR="00C74F62" w:rsidRPr="008528C5" w:rsidRDefault="00C74F62" w:rsidP="00EA3930"/>
              </w:tc>
            </w:tr>
            <w:tr w:rsidR="00C74F62" w:rsidRPr="008528C5" w14:paraId="28C848D8" w14:textId="77777777" w:rsidTr="00C74F62">
              <w:trPr>
                <w:trHeight w:val="510"/>
              </w:trPr>
              <w:tc>
                <w:tcPr>
                  <w:tcW w:w="1785" w:type="pct"/>
                  <w:shd w:val="clear" w:color="auto" w:fill="auto"/>
                </w:tcPr>
                <w:p w14:paraId="6AD82A2C" w14:textId="436C84CB" w:rsidR="00C74F62" w:rsidRDefault="00C74F62" w:rsidP="00EA3930">
                  <w:pPr>
                    <w:rPr>
                      <w:b/>
                    </w:rPr>
                  </w:pPr>
                  <w:r>
                    <w:rPr>
                      <w:b/>
                    </w:rPr>
                    <w:t>Korešpondenčná adresa:</w:t>
                  </w:r>
                </w:p>
              </w:tc>
              <w:tc>
                <w:tcPr>
                  <w:tcW w:w="3215" w:type="pct"/>
                  <w:shd w:val="clear" w:color="auto" w:fill="auto"/>
                </w:tcPr>
                <w:p w14:paraId="742AB833" w14:textId="77777777" w:rsidR="00C74F62" w:rsidRDefault="00C74F62" w:rsidP="00EA3930"/>
                <w:p w14:paraId="0A5CF882" w14:textId="77777777" w:rsidR="00C74F62" w:rsidRDefault="00C74F62" w:rsidP="00EA3930"/>
                <w:p w14:paraId="01D6CECD" w14:textId="77777777" w:rsidR="00C74F62" w:rsidRPr="008528C5" w:rsidRDefault="00C74F62" w:rsidP="00EA3930"/>
              </w:tc>
            </w:tr>
            <w:tr w:rsidR="006E09A5" w:rsidRPr="008528C5" w14:paraId="31956157" w14:textId="77777777" w:rsidTr="00C74F62">
              <w:trPr>
                <w:trHeight w:val="510"/>
              </w:trPr>
              <w:tc>
                <w:tcPr>
                  <w:tcW w:w="1785" w:type="pct"/>
                  <w:shd w:val="clear" w:color="auto" w:fill="auto"/>
                  <w:vAlign w:val="center"/>
                </w:tcPr>
                <w:p w14:paraId="16FC4B1B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IČO:</w:t>
                  </w:r>
                </w:p>
              </w:tc>
              <w:tc>
                <w:tcPr>
                  <w:tcW w:w="3215" w:type="pct"/>
                  <w:shd w:val="clear" w:color="auto" w:fill="auto"/>
                </w:tcPr>
                <w:p w14:paraId="67DA0241" w14:textId="77777777" w:rsidR="00C74F62" w:rsidRPr="008528C5" w:rsidRDefault="00C74F62" w:rsidP="00EA3930"/>
              </w:tc>
            </w:tr>
            <w:tr w:rsidR="006E09A5" w:rsidRPr="008528C5" w14:paraId="4388DDDA" w14:textId="77777777" w:rsidTr="00C74F62">
              <w:trPr>
                <w:trHeight w:val="510"/>
              </w:trPr>
              <w:tc>
                <w:tcPr>
                  <w:tcW w:w="1785" w:type="pct"/>
                  <w:shd w:val="clear" w:color="auto" w:fill="auto"/>
                  <w:vAlign w:val="center"/>
                </w:tcPr>
                <w:p w14:paraId="4AC40565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DIČ:</w:t>
                  </w:r>
                </w:p>
              </w:tc>
              <w:tc>
                <w:tcPr>
                  <w:tcW w:w="3215" w:type="pct"/>
                  <w:shd w:val="clear" w:color="auto" w:fill="auto"/>
                </w:tcPr>
                <w:p w14:paraId="5D0FD5C5" w14:textId="77777777" w:rsidR="006E09A5" w:rsidRPr="008528C5" w:rsidRDefault="006E09A5" w:rsidP="00EA3930"/>
              </w:tc>
            </w:tr>
            <w:tr w:rsidR="006E09A5" w:rsidRPr="008528C5" w14:paraId="04095D79" w14:textId="77777777" w:rsidTr="00C74F62">
              <w:trPr>
                <w:trHeight w:val="510"/>
              </w:trPr>
              <w:tc>
                <w:tcPr>
                  <w:tcW w:w="1785" w:type="pct"/>
                  <w:shd w:val="clear" w:color="auto" w:fill="auto"/>
                  <w:vAlign w:val="center"/>
                </w:tcPr>
                <w:p w14:paraId="74B3D4A0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IČ DPH:</w:t>
                  </w:r>
                </w:p>
              </w:tc>
              <w:tc>
                <w:tcPr>
                  <w:tcW w:w="3215" w:type="pct"/>
                  <w:shd w:val="clear" w:color="auto" w:fill="auto"/>
                </w:tcPr>
                <w:p w14:paraId="31F0F590" w14:textId="77777777" w:rsidR="006E09A5" w:rsidRPr="008528C5" w:rsidRDefault="006E09A5" w:rsidP="00EA3930"/>
              </w:tc>
            </w:tr>
            <w:tr w:rsidR="006E09A5" w:rsidRPr="008528C5" w14:paraId="2FFDEF96" w14:textId="77777777" w:rsidTr="00C74F62">
              <w:trPr>
                <w:trHeight w:val="510"/>
              </w:trPr>
              <w:tc>
                <w:tcPr>
                  <w:tcW w:w="1785" w:type="pct"/>
                  <w:shd w:val="clear" w:color="auto" w:fill="auto"/>
                  <w:vAlign w:val="center"/>
                </w:tcPr>
                <w:p w14:paraId="76539B5C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Telefón:</w:t>
                  </w:r>
                </w:p>
              </w:tc>
              <w:tc>
                <w:tcPr>
                  <w:tcW w:w="3215" w:type="pct"/>
                  <w:shd w:val="clear" w:color="auto" w:fill="auto"/>
                </w:tcPr>
                <w:p w14:paraId="007BFF4D" w14:textId="77777777" w:rsidR="006E09A5" w:rsidRPr="008528C5" w:rsidRDefault="006E09A5" w:rsidP="00EA3930"/>
              </w:tc>
            </w:tr>
            <w:tr w:rsidR="00C74F62" w:rsidRPr="008528C5" w14:paraId="0B4F88A1" w14:textId="77777777" w:rsidTr="00C74F62">
              <w:trPr>
                <w:trHeight w:val="510"/>
              </w:trPr>
              <w:tc>
                <w:tcPr>
                  <w:tcW w:w="1785" w:type="pct"/>
                  <w:shd w:val="clear" w:color="auto" w:fill="auto"/>
                  <w:vAlign w:val="center"/>
                </w:tcPr>
                <w:p w14:paraId="724490C5" w14:textId="4F18CACA" w:rsidR="00C74F62" w:rsidRPr="008528C5" w:rsidRDefault="00C74F62" w:rsidP="00EA3930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E-mail:</w:t>
                  </w:r>
                </w:p>
              </w:tc>
              <w:tc>
                <w:tcPr>
                  <w:tcW w:w="3215" w:type="pct"/>
                  <w:shd w:val="clear" w:color="auto" w:fill="auto"/>
                </w:tcPr>
                <w:p w14:paraId="4B72B9D2" w14:textId="77777777" w:rsidR="00C74F62" w:rsidRPr="008528C5" w:rsidRDefault="00C74F62" w:rsidP="00EA3930"/>
              </w:tc>
            </w:tr>
          </w:tbl>
          <w:p w14:paraId="3BDD1354" w14:textId="77777777" w:rsidR="006E09A5" w:rsidRPr="008528C5" w:rsidRDefault="006E09A5" w:rsidP="00EA3930"/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B4795" w14:textId="77777777" w:rsidR="006E09A5" w:rsidRPr="008528C5" w:rsidRDefault="006E09A5" w:rsidP="00EA3930"/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5FAFE" w14:textId="77777777" w:rsidR="006E09A5" w:rsidRPr="008528C5" w:rsidRDefault="006E09A5" w:rsidP="00EA3930"/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AB046" w14:textId="77777777" w:rsidR="006E09A5" w:rsidRPr="008528C5" w:rsidRDefault="006E09A5" w:rsidP="00EA3930"/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94AA5" w14:textId="77777777" w:rsidR="006E09A5" w:rsidRPr="008528C5" w:rsidRDefault="006E09A5" w:rsidP="00EA3930"/>
        </w:tc>
      </w:tr>
      <w:tr w:rsidR="006E09A5" w:rsidRPr="008528C5" w14:paraId="3B6A1CB6" w14:textId="77777777" w:rsidTr="00EA3930">
        <w:trPr>
          <w:trHeight w:val="312"/>
        </w:trPr>
        <w:tc>
          <w:tcPr>
            <w:tcW w:w="108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871021" w14:textId="77777777" w:rsidR="006E09A5" w:rsidRPr="008528C5" w:rsidRDefault="006E09A5" w:rsidP="00EA3930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2A112" w14:textId="77777777" w:rsidR="006E09A5" w:rsidRPr="008528C5" w:rsidRDefault="006E09A5" w:rsidP="00EA3930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   office@sak.sk</w:t>
            </w:r>
          </w:p>
        </w:tc>
      </w:tr>
      <w:tr w:rsidR="006E09A5" w:rsidRPr="008528C5" w14:paraId="6E8EC9B1" w14:textId="77777777" w:rsidTr="00EA3930">
        <w:trPr>
          <w:trHeight w:val="312"/>
        </w:trPr>
        <w:tc>
          <w:tcPr>
            <w:tcW w:w="9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DC3E9E" w14:textId="77777777" w:rsidR="006E09A5" w:rsidRPr="008528C5" w:rsidRDefault="006E09A5" w:rsidP="00EA3930"/>
          <w:p w14:paraId="4C5B1EB2" w14:textId="58DBE6A3" w:rsidR="006E09A5" w:rsidRPr="008528C5" w:rsidRDefault="006E09A5" w:rsidP="00EA3930">
            <w:r w:rsidRPr="008528C5">
              <w:t xml:space="preserve">Knihu o autorizácii si objednávam prvý raz: </w:t>
            </w:r>
            <w:r w:rsidRPr="008528C5">
              <w:rPr>
                <w:i/>
              </w:rPr>
              <w:t>(</w:t>
            </w:r>
            <w:r w:rsidR="00F476BE" w:rsidRPr="00F476BE">
              <w:rPr>
                <w:i/>
              </w:rPr>
              <w:t>krížikom označte</w:t>
            </w:r>
            <w:r w:rsidR="000C1014">
              <w:rPr>
                <w:i/>
              </w:rPr>
              <w:t xml:space="preserve"> Vašu voľbu</w:t>
            </w:r>
            <w:r w:rsidRPr="008528C5">
              <w:rPr>
                <w:i/>
              </w:rPr>
              <w:t>)</w:t>
            </w:r>
          </w:p>
          <w:p w14:paraId="5EB570B3" w14:textId="77777777" w:rsidR="006E09A5" w:rsidRPr="008528C5" w:rsidRDefault="006E09A5" w:rsidP="00EA3930"/>
          <w:p w14:paraId="71B15B4A" w14:textId="77777777" w:rsidR="006E09A5" w:rsidRPr="008528C5" w:rsidRDefault="006E09A5" w:rsidP="00EA3930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0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 xml:space="preserve">ÁNO          </w:t>
            </w:r>
          </w:p>
          <w:p w14:paraId="3C082509" w14:textId="77777777" w:rsidR="006E09A5" w:rsidRPr="008528C5" w:rsidRDefault="006E09A5" w:rsidP="00EA3930">
            <w:pPr>
              <w:rPr>
                <w:b/>
              </w:rPr>
            </w:pPr>
          </w:p>
          <w:p w14:paraId="1F81AD8D" w14:textId="77777777" w:rsidR="006E09A5" w:rsidRPr="008528C5" w:rsidRDefault="006E09A5" w:rsidP="00EA3930">
            <w:pPr>
              <w:rPr>
                <w:b/>
                <w:bCs/>
              </w:rPr>
            </w:pPr>
            <w:r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 xml:space="preserve">NIE </w:t>
            </w:r>
            <w:r w:rsidRPr="008528C5">
              <w:rPr>
                <w:i/>
              </w:rPr>
              <w:t>(prosím, uveďte dátum posledného dodania overeného podpisu)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BC78C" w14:textId="77777777" w:rsidR="006E09A5" w:rsidRPr="008528C5" w:rsidRDefault="006E09A5" w:rsidP="00EA3930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33116" w14:textId="77777777" w:rsidR="006E09A5" w:rsidRPr="008528C5" w:rsidRDefault="006E09A5" w:rsidP="00EA3930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 Tel.:  02/ 52 96 15 56</w:t>
            </w:r>
          </w:p>
        </w:tc>
      </w:tr>
      <w:tr w:rsidR="006E09A5" w:rsidRPr="008528C5" w14:paraId="66AAA87A" w14:textId="77777777" w:rsidTr="00EA3930">
        <w:trPr>
          <w:trHeight w:val="312"/>
        </w:trPr>
        <w:tc>
          <w:tcPr>
            <w:tcW w:w="108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DC8E0C" w14:textId="77777777" w:rsidR="006E09A5" w:rsidRPr="008528C5" w:rsidRDefault="006E09A5" w:rsidP="00EA3930">
            <w:pPr>
              <w:rPr>
                <w:b/>
                <w:bCs/>
              </w:rPr>
            </w:pPr>
          </w:p>
          <w:p w14:paraId="3B984263" w14:textId="012B985D" w:rsidR="006E09A5" w:rsidRPr="008528C5" w:rsidRDefault="006E09A5" w:rsidP="00EA3930">
            <w:r w:rsidRPr="008528C5">
              <w:t xml:space="preserve">Knihu o autorizácii si prevezmem: </w:t>
            </w:r>
            <w:r w:rsidR="000C1014" w:rsidRPr="008528C5">
              <w:rPr>
                <w:i/>
              </w:rPr>
              <w:t>(</w:t>
            </w:r>
            <w:r w:rsidR="00F476BE" w:rsidRPr="00F476BE">
              <w:rPr>
                <w:i/>
              </w:rPr>
              <w:t>krížikom označte</w:t>
            </w:r>
            <w:r w:rsidR="000C1014">
              <w:rPr>
                <w:i/>
              </w:rPr>
              <w:t xml:space="preserve"> Vašu voľbu</w:t>
            </w:r>
            <w:r w:rsidR="000C1014" w:rsidRPr="008528C5">
              <w:rPr>
                <w:i/>
              </w:rPr>
              <w:t>)</w:t>
            </w:r>
          </w:p>
          <w:p w14:paraId="5B37ADC6" w14:textId="77777777" w:rsidR="006E09A5" w:rsidRPr="008528C5" w:rsidRDefault="006E09A5" w:rsidP="00EA3930">
            <w:r>
              <w:rPr>
                <w:b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2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 xml:space="preserve">OSOBNE </w:t>
            </w:r>
            <w:r w:rsidRPr="008528C5">
              <w:t xml:space="preserve">   </w:t>
            </w:r>
          </w:p>
          <w:p w14:paraId="02126EA8" w14:textId="77777777" w:rsidR="006E09A5" w:rsidRPr="008528C5" w:rsidRDefault="006E09A5" w:rsidP="00EA3930">
            <w:pPr>
              <w:rPr>
                <w:b/>
              </w:rPr>
            </w:pPr>
          </w:p>
          <w:p w14:paraId="182BE1D3" w14:textId="77777777" w:rsidR="006E09A5" w:rsidRPr="008528C5" w:rsidRDefault="006E09A5" w:rsidP="00EA3930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>ZASLAŤ POŠTOU</w:t>
            </w:r>
          </w:p>
          <w:p w14:paraId="6683175F" w14:textId="77777777" w:rsidR="006E09A5" w:rsidRPr="008528C5" w:rsidRDefault="006E09A5" w:rsidP="00EA3930">
            <w:pPr>
              <w:rPr>
                <w:b/>
              </w:rPr>
            </w:pPr>
          </w:p>
          <w:p w14:paraId="4E247F70" w14:textId="77777777" w:rsidR="006E09A5" w:rsidRPr="008528C5" w:rsidRDefault="006E09A5" w:rsidP="00EA3930">
            <w:pPr>
              <w:rPr>
                <w:b/>
              </w:rPr>
            </w:pPr>
            <w:r w:rsidRPr="008528C5">
              <w:t xml:space="preserve">Počet kusov: </w:t>
            </w:r>
          </w:p>
          <w:p w14:paraId="6939C30D" w14:textId="77777777" w:rsidR="006E09A5" w:rsidRPr="008528C5" w:rsidRDefault="006E09A5" w:rsidP="00EA3930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C1FB" w14:textId="77777777" w:rsidR="006E09A5" w:rsidRPr="008528C5" w:rsidRDefault="006E09A5" w:rsidP="00EA3930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Fax.:  02/ 52 96 15 54</w:t>
            </w:r>
          </w:p>
        </w:tc>
      </w:tr>
    </w:tbl>
    <w:p w14:paraId="3C0E388C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 ...................................dňa..................................</w:t>
      </w:r>
    </w:p>
    <w:p w14:paraId="089C1FBD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687A5712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......................................................</w:t>
      </w:r>
    </w:p>
    <w:p w14:paraId="386B3D55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                podpis, </w:t>
      </w:r>
      <w:proofErr w:type="spellStart"/>
      <w:r w:rsidRPr="008528C5">
        <w:rPr>
          <w:rFonts w:ascii="Times New Roman" w:hAnsi="Times New Roman"/>
          <w:i/>
          <w:sz w:val="24"/>
          <w:szCs w:val="24"/>
          <w:lang w:val="sk-SK"/>
        </w:rPr>
        <w:t>v.r</w:t>
      </w:r>
      <w:proofErr w:type="spellEnd"/>
      <w:r w:rsidRPr="008528C5">
        <w:rPr>
          <w:rFonts w:ascii="Times New Roman" w:hAnsi="Times New Roman"/>
          <w:i/>
          <w:sz w:val="24"/>
          <w:szCs w:val="24"/>
          <w:lang w:val="sk-SK"/>
        </w:rPr>
        <w:t>.</w:t>
      </w:r>
    </w:p>
    <w:p w14:paraId="051CC006" w14:textId="77777777" w:rsidR="006E09A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42560A7C" w14:textId="77777777" w:rsidR="006E09A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3AFF4700" w14:textId="57F73917" w:rsidR="006E09A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lastRenderedPageBreak/>
        <w:t>Č.2</w:t>
      </w:r>
    </w:p>
    <w:p w14:paraId="6E5393E7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175DFB02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</w:p>
    <w:p w14:paraId="0B733965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VZOR</w:t>
      </w:r>
    </w:p>
    <w:p w14:paraId="5E6D9DF9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2E5241D5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both"/>
        <w:rPr>
          <w:rFonts w:ascii="Times New Roman" w:hAnsi="Times New Roman"/>
          <w:sz w:val="24"/>
          <w:szCs w:val="24"/>
          <w:lang w:val="sk-SK"/>
        </w:rPr>
      </w:pPr>
      <w:r w:rsidRPr="008528C5">
        <w:rPr>
          <w:rFonts w:ascii="Times New Roman" w:hAnsi="Times New Roman"/>
          <w:sz w:val="24"/>
          <w:szCs w:val="24"/>
          <w:lang w:val="sk-SK"/>
        </w:rPr>
        <w:t>Ja,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.............titul, meno, priezvisko ................. </w:t>
      </w:r>
      <w:r w:rsidRPr="008528C5">
        <w:rPr>
          <w:rFonts w:ascii="Times New Roman" w:hAnsi="Times New Roman"/>
          <w:sz w:val="24"/>
          <w:szCs w:val="24"/>
          <w:lang w:val="sk-SK"/>
        </w:rPr>
        <w:t>advokát/</w:t>
      </w:r>
      <w:proofErr w:type="spellStart"/>
      <w:r w:rsidRPr="008528C5">
        <w:rPr>
          <w:rFonts w:ascii="Times New Roman" w:hAnsi="Times New Roman"/>
          <w:sz w:val="24"/>
          <w:szCs w:val="24"/>
          <w:lang w:val="sk-SK"/>
        </w:rPr>
        <w:t>tka</w:t>
      </w:r>
      <w:proofErr w:type="spellEnd"/>
      <w:r w:rsidRPr="008528C5">
        <w:rPr>
          <w:rFonts w:ascii="Times New Roman" w:hAnsi="Times New Roman"/>
          <w:sz w:val="24"/>
          <w:szCs w:val="24"/>
          <w:lang w:val="sk-SK"/>
        </w:rPr>
        <w:t>, registračné číslo v komore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..........., </w:t>
      </w:r>
      <w:r w:rsidRPr="008528C5">
        <w:rPr>
          <w:rFonts w:ascii="Times New Roman" w:hAnsi="Times New Roman"/>
          <w:sz w:val="24"/>
          <w:szCs w:val="24"/>
          <w:lang w:val="sk-SK"/>
        </w:rPr>
        <w:t>sídlom advokátskej kancelárie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....................................................... </w:t>
      </w:r>
      <w:r w:rsidRPr="008528C5">
        <w:rPr>
          <w:rFonts w:ascii="Times New Roman" w:hAnsi="Times New Roman"/>
          <w:sz w:val="24"/>
          <w:szCs w:val="24"/>
          <w:lang w:val="sk-SK"/>
        </w:rPr>
        <w:t>vyhlasujem, že pri autorizácii zmlúv podľa § 1a a </w:t>
      </w:r>
      <w:proofErr w:type="spellStart"/>
      <w:r w:rsidRPr="008528C5">
        <w:rPr>
          <w:rFonts w:ascii="Times New Roman" w:hAnsi="Times New Roman"/>
          <w:sz w:val="24"/>
          <w:szCs w:val="24"/>
          <w:lang w:val="sk-SK"/>
        </w:rPr>
        <w:t>nasl</w:t>
      </w:r>
      <w:proofErr w:type="spellEnd"/>
      <w:r w:rsidRPr="008528C5">
        <w:rPr>
          <w:rFonts w:ascii="Times New Roman" w:hAnsi="Times New Roman"/>
          <w:sz w:val="24"/>
          <w:szCs w:val="24"/>
          <w:lang w:val="sk-SK"/>
        </w:rPr>
        <w:t xml:space="preserve">. zákona </w:t>
      </w:r>
      <w:r w:rsidRPr="008528C5">
        <w:rPr>
          <w:rFonts w:ascii="Times New Roman" w:hAnsi="Times New Roman"/>
          <w:sz w:val="24"/>
          <w:szCs w:val="24"/>
        </w:rPr>
        <w:t xml:space="preserve">č. 586/2003 Z. z. </w:t>
      </w:r>
      <w:proofErr w:type="spellStart"/>
      <w:r w:rsidRPr="008528C5">
        <w:rPr>
          <w:rFonts w:ascii="Times New Roman" w:hAnsi="Times New Roman"/>
          <w:sz w:val="24"/>
          <w:szCs w:val="24"/>
        </w:rPr>
        <w:t>zo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4. </w:t>
      </w:r>
      <w:proofErr w:type="spellStart"/>
      <w:r w:rsidRPr="008528C5">
        <w:rPr>
          <w:rFonts w:ascii="Times New Roman" w:hAnsi="Times New Roman"/>
          <w:sz w:val="24"/>
          <w:szCs w:val="24"/>
        </w:rPr>
        <w:t>decembra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2003 o </w:t>
      </w:r>
      <w:proofErr w:type="spellStart"/>
      <w:r w:rsidRPr="008528C5">
        <w:rPr>
          <w:rFonts w:ascii="Times New Roman" w:hAnsi="Times New Roman"/>
          <w:sz w:val="24"/>
          <w:szCs w:val="24"/>
        </w:rPr>
        <w:t>advokácii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a o </w:t>
      </w:r>
      <w:proofErr w:type="spellStart"/>
      <w:r w:rsidRPr="008528C5">
        <w:rPr>
          <w:rFonts w:ascii="Times New Roman" w:hAnsi="Times New Roman"/>
          <w:sz w:val="24"/>
          <w:szCs w:val="24"/>
        </w:rPr>
        <w:t>zmene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8528C5">
        <w:rPr>
          <w:rFonts w:ascii="Times New Roman" w:hAnsi="Times New Roman"/>
          <w:sz w:val="24"/>
          <w:szCs w:val="24"/>
        </w:rPr>
        <w:t>doplnení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zákona č. 455/1991 </w:t>
      </w:r>
      <w:proofErr w:type="spellStart"/>
      <w:r w:rsidRPr="008528C5">
        <w:rPr>
          <w:rFonts w:ascii="Times New Roman" w:hAnsi="Times New Roman"/>
          <w:sz w:val="24"/>
          <w:szCs w:val="24"/>
        </w:rPr>
        <w:t>Zb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. o </w:t>
      </w:r>
      <w:proofErr w:type="spellStart"/>
      <w:r w:rsidRPr="008528C5">
        <w:rPr>
          <w:rFonts w:ascii="Times New Roman" w:hAnsi="Times New Roman"/>
          <w:sz w:val="24"/>
          <w:szCs w:val="24"/>
        </w:rPr>
        <w:t>živnostenskom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podnikaní (živnostenský zákon) v </w:t>
      </w:r>
      <w:proofErr w:type="spellStart"/>
      <w:r w:rsidRPr="008528C5">
        <w:rPr>
          <w:rFonts w:ascii="Times New Roman" w:hAnsi="Times New Roman"/>
          <w:sz w:val="24"/>
          <w:szCs w:val="24"/>
        </w:rPr>
        <w:t>znení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528C5">
        <w:rPr>
          <w:rFonts w:ascii="Times New Roman" w:hAnsi="Times New Roman"/>
          <w:sz w:val="24"/>
          <w:szCs w:val="24"/>
        </w:rPr>
        <w:t>neskorších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528C5">
        <w:rPr>
          <w:rFonts w:ascii="Times New Roman" w:hAnsi="Times New Roman"/>
          <w:sz w:val="24"/>
          <w:szCs w:val="24"/>
        </w:rPr>
        <w:t>predpisov</w:t>
      </w:r>
      <w:proofErr w:type="spellEnd"/>
      <w:r w:rsidRPr="008528C5">
        <w:rPr>
          <w:rFonts w:ascii="Times New Roman" w:hAnsi="Times New Roman"/>
          <w:sz w:val="24"/>
          <w:szCs w:val="24"/>
          <w:lang w:val="sk-SK"/>
        </w:rPr>
        <w:t xml:space="preserve"> sa budem podpisovať nasledovne: </w:t>
      </w:r>
    </w:p>
    <w:p w14:paraId="24B46332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both"/>
        <w:rPr>
          <w:rFonts w:ascii="Times New Roman" w:hAnsi="Times New Roman"/>
          <w:i/>
          <w:sz w:val="24"/>
          <w:szCs w:val="24"/>
          <w:lang w:val="sk-SK"/>
        </w:rPr>
      </w:pPr>
    </w:p>
    <w:p w14:paraId="374E2E56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......................................................................................</w:t>
      </w:r>
    </w:p>
    <w:p w14:paraId="4D54636C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3976F955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 ................................ dňa .......................</w:t>
      </w:r>
    </w:p>
    <w:p w14:paraId="2447F637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.....................................................</w:t>
      </w:r>
    </w:p>
    <w:p w14:paraId="77BD68A1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                podpis, v. r.</w:t>
      </w:r>
    </w:p>
    <w:p w14:paraId="3863E1B9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6AD74C26" w14:textId="77777777" w:rsidR="006E09A5" w:rsidRDefault="006E09A5" w:rsidP="006E09A5">
      <w:pPr>
        <w:tabs>
          <w:tab w:val="left" w:pos="2316"/>
        </w:tabs>
      </w:pPr>
    </w:p>
    <w:p w14:paraId="609134C1" w14:textId="77777777" w:rsidR="006E09A5" w:rsidRDefault="006E09A5" w:rsidP="006E09A5">
      <w:pPr>
        <w:tabs>
          <w:tab w:val="left" w:pos="2316"/>
        </w:tabs>
      </w:pPr>
    </w:p>
    <w:p w14:paraId="3DA1C022" w14:textId="77777777" w:rsidR="006E09A5" w:rsidRPr="008528C5" w:rsidRDefault="006E09A5" w:rsidP="006E09A5">
      <w:pPr>
        <w:tabs>
          <w:tab w:val="left" w:pos="2316"/>
        </w:tabs>
      </w:pPr>
    </w:p>
    <w:p w14:paraId="467587DA" w14:textId="77777777" w:rsidR="006E09A5" w:rsidRDefault="006E09A5"/>
    <w:sectPr w:rsidR="006E0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74F48"/>
    <w:multiLevelType w:val="hybridMultilevel"/>
    <w:tmpl w:val="5C46554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F073F07"/>
    <w:multiLevelType w:val="hybridMultilevel"/>
    <w:tmpl w:val="5C102CFE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6CD7379B"/>
    <w:multiLevelType w:val="hybridMultilevel"/>
    <w:tmpl w:val="123E4E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7250898">
    <w:abstractNumId w:val="0"/>
  </w:num>
  <w:num w:numId="2" w16cid:durableId="727454898">
    <w:abstractNumId w:val="2"/>
  </w:num>
  <w:num w:numId="3" w16cid:durableId="7569029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9A5"/>
    <w:rsid w:val="00080BA0"/>
    <w:rsid w:val="000C1014"/>
    <w:rsid w:val="00237602"/>
    <w:rsid w:val="00246324"/>
    <w:rsid w:val="00366A0F"/>
    <w:rsid w:val="003F40F2"/>
    <w:rsid w:val="004F5313"/>
    <w:rsid w:val="006E09A5"/>
    <w:rsid w:val="008761A1"/>
    <w:rsid w:val="008C2FFB"/>
    <w:rsid w:val="00C74F62"/>
    <w:rsid w:val="00C87C44"/>
    <w:rsid w:val="00E20F47"/>
    <w:rsid w:val="00E43887"/>
    <w:rsid w:val="00F47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3910B"/>
  <w15:chartTrackingRefBased/>
  <w15:docId w15:val="{973D3248-20D2-46FF-A039-0968CA86D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09A5"/>
    <w:pPr>
      <w:spacing w:after="0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6E09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E09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E09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E09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E09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E09A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E09A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E09A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E09A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E09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E09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E09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E09A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E09A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E09A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E09A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E09A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E09A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E09A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E09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E09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E09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E09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E09A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E09A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E09A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E09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E09A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E09A5"/>
    <w:rPr>
      <w:b/>
      <w:bCs/>
      <w:smallCaps/>
      <w:color w:val="0F4761" w:themeColor="accent1" w:themeShade="BF"/>
      <w:spacing w:val="5"/>
    </w:rPr>
  </w:style>
  <w:style w:type="paragraph" w:customStyle="1" w:styleId="Zkladntext">
    <w:name w:val="Základní text"/>
    <w:rsid w:val="006E09A5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color w:val="000000"/>
      <w:kern w:val="0"/>
      <w:sz w:val="20"/>
      <w:szCs w:val="20"/>
      <w:lang w:val="cs-CZ" w:eastAsia="sk-SK"/>
      <w14:ligatures w14:val="none"/>
    </w:rPr>
  </w:style>
  <w:style w:type="character" w:styleId="Hypertextovprepojenie">
    <w:name w:val="Hyperlink"/>
    <w:uiPriority w:val="99"/>
    <w:unhideWhenUsed/>
    <w:rsid w:val="006E09A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uranova@sak.sk" TargetMode="External"/><Relationship Id="rId5" Type="http://schemas.openxmlformats.org/officeDocument/2006/relationships/hyperlink" Target="mailto:podatelna@sak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527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Alica Turanova</dc:creator>
  <cp:keywords/>
  <dc:description/>
  <cp:lastModifiedBy>Daniela Kornosova</cp:lastModifiedBy>
  <cp:revision>9</cp:revision>
  <dcterms:created xsi:type="dcterms:W3CDTF">2024-12-19T11:02:00Z</dcterms:created>
  <dcterms:modified xsi:type="dcterms:W3CDTF">2025-01-07T13:35:00Z</dcterms:modified>
</cp:coreProperties>
</file>